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D70" w:rsidRPr="00DE41AA" w:rsidRDefault="00A46DCF" w:rsidP="00227F8D">
      <w:pPr>
        <w:jc w:val="center"/>
        <w:rPr>
          <w:rStyle w:val="normalchar"/>
          <w:b/>
          <w:bCs/>
          <w:u w:val="single"/>
        </w:rPr>
      </w:pPr>
      <w:bookmarkStart w:id="0" w:name="_GoBack"/>
      <w:bookmarkEnd w:id="0"/>
      <w:r w:rsidRPr="00DE41AA">
        <w:rPr>
          <w:rStyle w:val="normalchar"/>
          <w:b/>
          <w:bCs/>
          <w:u w:val="single"/>
        </w:rPr>
        <w:t>DIY SOS</w:t>
      </w:r>
      <w:r w:rsidR="006D3D13" w:rsidRPr="00DE41AA">
        <w:rPr>
          <w:rStyle w:val="normalchar"/>
          <w:b/>
          <w:bCs/>
          <w:u w:val="single"/>
        </w:rPr>
        <w:t xml:space="preserve"> take</w:t>
      </w:r>
      <w:r w:rsidR="00FD29D4" w:rsidRPr="00DE41AA">
        <w:rPr>
          <w:rStyle w:val="normalchar"/>
          <w:b/>
          <w:bCs/>
          <w:u w:val="single"/>
        </w:rPr>
        <w:t>s</w:t>
      </w:r>
      <w:r w:rsidR="006D3D13" w:rsidRPr="00DE41AA">
        <w:rPr>
          <w:rStyle w:val="normalchar"/>
          <w:b/>
          <w:bCs/>
          <w:u w:val="single"/>
        </w:rPr>
        <w:t xml:space="preserve"> on towering challenge in Blackpool for</w:t>
      </w:r>
      <w:r w:rsidR="006750D6" w:rsidRPr="00DE41AA">
        <w:rPr>
          <w:rStyle w:val="normalchar"/>
          <w:b/>
          <w:bCs/>
          <w:u w:val="single"/>
        </w:rPr>
        <w:t xml:space="preserve"> B</w:t>
      </w:r>
      <w:r w:rsidR="00554E2C" w:rsidRPr="00DE41AA">
        <w:rPr>
          <w:rStyle w:val="normalchar"/>
          <w:b/>
          <w:bCs/>
          <w:u w:val="single"/>
        </w:rPr>
        <w:t>BC Children in Need</w:t>
      </w:r>
    </w:p>
    <w:p w:rsidR="001E2D70" w:rsidRPr="00DE41AA" w:rsidRDefault="001E2D70" w:rsidP="00D96CFE">
      <w:pPr>
        <w:jc w:val="both"/>
      </w:pPr>
      <w:r w:rsidRPr="00DE41AA">
        <w:t xml:space="preserve">Nick Knowles, Laurence Llewelyn-Bowen and the </w:t>
      </w:r>
      <w:r w:rsidR="009F2526" w:rsidRPr="00DE41AA">
        <w:t>‘</w:t>
      </w:r>
      <w:r w:rsidR="008205CD" w:rsidRPr="00DE41AA">
        <w:t>Purple Shirts</w:t>
      </w:r>
      <w:r w:rsidR="009F2526" w:rsidRPr="00DE41AA">
        <w:t>’</w:t>
      </w:r>
      <w:r w:rsidR="008205CD" w:rsidRPr="00DE41AA">
        <w:t xml:space="preserve"> </w:t>
      </w:r>
      <w:r w:rsidRPr="00DE41AA">
        <w:t xml:space="preserve">team venture to Blackpool to tackle </w:t>
      </w:r>
      <w:r w:rsidR="008205CD" w:rsidRPr="00DE41AA">
        <w:t xml:space="preserve">a </w:t>
      </w:r>
      <w:r w:rsidRPr="00DE41AA">
        <w:t>DIY SOS</w:t>
      </w:r>
      <w:r w:rsidR="008205CD" w:rsidRPr="00DE41AA">
        <w:t xml:space="preserve"> Special. </w:t>
      </w:r>
      <w:r w:rsidR="008205CD" w:rsidRPr="00DE41AA">
        <w:rPr>
          <w:i/>
          <w:iCs/>
        </w:rPr>
        <w:t>DIY SOS</w:t>
      </w:r>
      <w:r w:rsidRPr="00DE41AA">
        <w:rPr>
          <w:i/>
          <w:iCs/>
        </w:rPr>
        <w:t xml:space="preserve">: Million Pound </w:t>
      </w:r>
      <w:r w:rsidR="009F2526" w:rsidRPr="00DE41AA">
        <w:rPr>
          <w:i/>
          <w:iCs/>
        </w:rPr>
        <w:t>Build for BBC Children in Need</w:t>
      </w:r>
      <w:r w:rsidR="009F2526" w:rsidRPr="00DE41AA">
        <w:t xml:space="preserve"> </w:t>
      </w:r>
      <w:r w:rsidRPr="00DE41AA">
        <w:t xml:space="preserve">is set to capture the </w:t>
      </w:r>
      <w:r w:rsidR="008205CD" w:rsidRPr="00DE41AA">
        <w:t>nation’s</w:t>
      </w:r>
      <w:r w:rsidRPr="00DE41AA">
        <w:t xml:space="preserve"> heart as it looks at the lives of </w:t>
      </w:r>
      <w:r w:rsidR="00257EED" w:rsidRPr="00DE41AA">
        <w:t xml:space="preserve">some of </w:t>
      </w:r>
      <w:r w:rsidR="008205CD" w:rsidRPr="00DE41AA">
        <w:t>the UK’s</w:t>
      </w:r>
      <w:r w:rsidRPr="00DE41AA">
        <w:t xml:space="preserve"> young carers supp</w:t>
      </w:r>
      <w:r w:rsidR="001E0B99" w:rsidRPr="00DE41AA">
        <w:t xml:space="preserve">orted by Blackpool Carers </w:t>
      </w:r>
      <w:r w:rsidR="00F01E70" w:rsidRPr="00DE41AA">
        <w:t>Centre</w:t>
      </w:r>
      <w:r w:rsidR="00983CE4" w:rsidRPr="00DE41AA">
        <w:t>,</w:t>
      </w:r>
      <w:r w:rsidR="006A2251" w:rsidRPr="00DE41AA">
        <w:t xml:space="preserve"> which receives BBC Children in Need funding</w:t>
      </w:r>
      <w:r w:rsidR="001E0B99" w:rsidRPr="00DE41AA">
        <w:t xml:space="preserve">. The </w:t>
      </w:r>
      <w:r w:rsidR="00CE5D59" w:rsidRPr="00DE41AA">
        <w:t xml:space="preserve">DIY SOS </w:t>
      </w:r>
      <w:r w:rsidR="001E0B99" w:rsidRPr="00DE41AA">
        <w:t xml:space="preserve">team, along with hundreds of </w:t>
      </w:r>
      <w:r w:rsidR="00CB3E24" w:rsidRPr="00DE41AA">
        <w:t>volunteers</w:t>
      </w:r>
      <w:r w:rsidR="00983CE4" w:rsidRPr="00DE41AA">
        <w:t>,</w:t>
      </w:r>
      <w:r w:rsidR="001E0B99" w:rsidRPr="00DE41AA">
        <w:t xml:space="preserve"> </w:t>
      </w:r>
      <w:r w:rsidR="006A2251" w:rsidRPr="00DE41AA">
        <w:t>transform the centre creating a</w:t>
      </w:r>
      <w:r w:rsidR="00C259C3" w:rsidRPr="00DE41AA">
        <w:t>n</w:t>
      </w:r>
      <w:r w:rsidR="006A2251" w:rsidRPr="00DE41AA">
        <w:t xml:space="preserve"> </w:t>
      </w:r>
      <w:r w:rsidR="00C259C3" w:rsidRPr="00DE41AA">
        <w:t>inspiring</w:t>
      </w:r>
      <w:r w:rsidR="006A2251" w:rsidRPr="00DE41AA">
        <w:t xml:space="preserve"> haven for </w:t>
      </w:r>
      <w:r w:rsidR="00C259C3" w:rsidRPr="00DE41AA">
        <w:t>the young carers</w:t>
      </w:r>
      <w:r w:rsidR="006A2251" w:rsidRPr="00DE41AA">
        <w:t xml:space="preserve">. </w:t>
      </w:r>
    </w:p>
    <w:p w:rsidR="001E2D70" w:rsidRPr="00DE41AA" w:rsidRDefault="001E2D70" w:rsidP="006B0679">
      <w:pPr>
        <w:jc w:val="both"/>
      </w:pPr>
      <w:r w:rsidRPr="00DE41AA">
        <w:rPr>
          <w:rStyle w:val="normalchar"/>
        </w:rPr>
        <w:t xml:space="preserve">During the special, </w:t>
      </w:r>
      <w:r w:rsidR="00CE5D59" w:rsidRPr="00DE41AA">
        <w:rPr>
          <w:rStyle w:val="normalchar"/>
        </w:rPr>
        <w:t>to be broadcast</w:t>
      </w:r>
      <w:r w:rsidRPr="00DE41AA">
        <w:rPr>
          <w:rStyle w:val="normalchar"/>
        </w:rPr>
        <w:t xml:space="preserve"> during the BBC Children in Need Appeal week on </w:t>
      </w:r>
      <w:r w:rsidR="00257EED" w:rsidRPr="00DE41AA">
        <w:rPr>
          <w:rStyle w:val="normalchar"/>
        </w:rPr>
        <w:t>Thursday</w:t>
      </w:r>
      <w:r w:rsidRPr="00DE41AA">
        <w:rPr>
          <w:rStyle w:val="normalchar"/>
        </w:rPr>
        <w:t xml:space="preserve"> 17th November</w:t>
      </w:r>
      <w:r w:rsidR="00F01E70" w:rsidRPr="00DE41AA">
        <w:rPr>
          <w:rStyle w:val="normalchar"/>
        </w:rPr>
        <w:t xml:space="preserve">, </w:t>
      </w:r>
      <w:r w:rsidRPr="00DE41AA">
        <w:rPr>
          <w:rStyle w:val="normalchar"/>
        </w:rPr>
        <w:t>viewers</w:t>
      </w:r>
      <w:r w:rsidR="006B0679" w:rsidRPr="00DE41AA">
        <w:rPr>
          <w:rStyle w:val="normalchar"/>
        </w:rPr>
        <w:t xml:space="preserve"> will</w:t>
      </w:r>
      <w:r w:rsidRPr="00DE41AA">
        <w:rPr>
          <w:rStyle w:val="normalchar"/>
        </w:rPr>
        <w:t xml:space="preserve"> meet some of the incredible young carers who</w:t>
      </w:r>
      <w:r w:rsidR="00983CE4" w:rsidRPr="00DE41AA">
        <w:rPr>
          <w:rStyle w:val="normalchar"/>
        </w:rPr>
        <w:t xml:space="preserve"> rely on the centre for support including sisters</w:t>
      </w:r>
      <w:r w:rsidRPr="00DE41AA">
        <w:rPr>
          <w:rStyle w:val="normalchar"/>
        </w:rPr>
        <w:t xml:space="preserve"> </w:t>
      </w:r>
      <w:proofErr w:type="spellStart"/>
      <w:r w:rsidR="000F6368" w:rsidRPr="00DE41AA">
        <w:t>Tyanna</w:t>
      </w:r>
      <w:proofErr w:type="spellEnd"/>
      <w:r w:rsidR="000F6368" w:rsidRPr="00DE41AA">
        <w:t xml:space="preserve">, 11, and </w:t>
      </w:r>
      <w:proofErr w:type="spellStart"/>
      <w:r w:rsidR="000F6368" w:rsidRPr="00DE41AA">
        <w:t>Gracey</w:t>
      </w:r>
      <w:proofErr w:type="spellEnd"/>
      <w:r w:rsidR="00983CE4" w:rsidRPr="00DE41AA">
        <w:t>, 10. The siblings</w:t>
      </w:r>
      <w:r w:rsidRPr="00DE41AA">
        <w:t xml:space="preserve"> </w:t>
      </w:r>
      <w:r w:rsidR="006B0679" w:rsidRPr="00DE41AA">
        <w:t>cook</w:t>
      </w:r>
      <w:r w:rsidRPr="00DE41AA">
        <w:t>, bathe and generally care for their disabled mother, Suzanne, a former nurse, who was diagnosed with osteoporosis, as well as their dad</w:t>
      </w:r>
      <w:r w:rsidR="008205CD" w:rsidRPr="00DE41AA">
        <w:t>,</w:t>
      </w:r>
      <w:r w:rsidRPr="00DE41AA">
        <w:t xml:space="preserve"> Sean</w:t>
      </w:r>
      <w:r w:rsidR="008205CD" w:rsidRPr="00DE41AA">
        <w:t>,</w:t>
      </w:r>
      <w:r w:rsidRPr="00DE41AA">
        <w:t xml:space="preserve"> who was recently diagnosed with cancer. </w:t>
      </w:r>
    </w:p>
    <w:p w:rsidR="001B15A7" w:rsidRPr="00DE41AA" w:rsidRDefault="001E2D70" w:rsidP="00336128">
      <w:pPr>
        <w:jc w:val="both"/>
        <w:rPr>
          <w:rStyle w:val="normalchar"/>
        </w:rPr>
      </w:pPr>
      <w:r w:rsidRPr="00DE41AA">
        <w:rPr>
          <w:rStyle w:val="normalchar"/>
        </w:rPr>
        <w:t>Speaking of her daughters and the importance of the care</w:t>
      </w:r>
      <w:r w:rsidR="008205CD" w:rsidRPr="00DE41AA">
        <w:rPr>
          <w:rStyle w:val="normalchar"/>
        </w:rPr>
        <w:t>r</w:t>
      </w:r>
      <w:r w:rsidRPr="00DE41AA">
        <w:rPr>
          <w:rStyle w:val="normalchar"/>
        </w:rPr>
        <w:t>s centre</w:t>
      </w:r>
      <w:r w:rsidR="00983CE4" w:rsidRPr="00DE41AA">
        <w:rPr>
          <w:rStyle w:val="normalchar"/>
        </w:rPr>
        <w:t>,</w:t>
      </w:r>
      <w:r w:rsidRPr="00DE41AA">
        <w:rPr>
          <w:rStyle w:val="normalchar"/>
        </w:rPr>
        <w:t xml:space="preserve"> </w:t>
      </w:r>
      <w:r w:rsidR="00336128" w:rsidRPr="00DE41AA">
        <w:t>Suzanne</w:t>
      </w:r>
      <w:r w:rsidR="00336128" w:rsidRPr="00DE41AA">
        <w:rPr>
          <w:rStyle w:val="normalchar"/>
        </w:rPr>
        <w:t xml:space="preserve"> </w:t>
      </w:r>
      <w:r w:rsidRPr="00DE41AA">
        <w:rPr>
          <w:rStyle w:val="normalchar"/>
        </w:rPr>
        <w:t xml:space="preserve">said; </w:t>
      </w:r>
    </w:p>
    <w:p w:rsidR="001E2D70" w:rsidRPr="00DE41AA" w:rsidRDefault="001E2D70" w:rsidP="00D96CFE">
      <w:pPr>
        <w:ind w:left="720"/>
        <w:jc w:val="both"/>
      </w:pPr>
      <w:r w:rsidRPr="00DE41AA">
        <w:rPr>
          <w:rStyle w:val="normalchar"/>
        </w:rPr>
        <w:t xml:space="preserve">“Some days I can’t get </w:t>
      </w:r>
      <w:r w:rsidR="00C005E5" w:rsidRPr="00DE41AA">
        <w:rPr>
          <w:rStyle w:val="normalchar"/>
        </w:rPr>
        <w:t xml:space="preserve">out </w:t>
      </w:r>
      <w:r w:rsidRPr="00DE41AA">
        <w:rPr>
          <w:rStyle w:val="normalchar"/>
        </w:rPr>
        <w:t>of bed and people don’t see that. They don’t see what the girls see. The whole family dynamic in the house has changed now. The girls do everything</w:t>
      </w:r>
      <w:r w:rsidR="008205CD" w:rsidRPr="00DE41AA">
        <w:rPr>
          <w:rStyle w:val="normalchar"/>
        </w:rPr>
        <w:t xml:space="preserve">. </w:t>
      </w:r>
      <w:r w:rsidRPr="00DE41AA">
        <w:rPr>
          <w:rStyle w:val="normalchar"/>
        </w:rPr>
        <w:t>…</w:t>
      </w:r>
      <w:r w:rsidR="008205CD" w:rsidRPr="00DE41AA">
        <w:rPr>
          <w:rStyle w:val="normalchar"/>
        </w:rPr>
        <w:t xml:space="preserve"> </w:t>
      </w:r>
      <w:proofErr w:type="gramStart"/>
      <w:r w:rsidR="008205CD" w:rsidRPr="00DE41AA">
        <w:rPr>
          <w:rStyle w:val="normalchar"/>
        </w:rPr>
        <w:t>F</w:t>
      </w:r>
      <w:r w:rsidRPr="00DE41AA">
        <w:rPr>
          <w:rStyle w:val="normalchar"/>
        </w:rPr>
        <w:t>rom making tea to doing the washing and getting me out of bed.</w:t>
      </w:r>
      <w:proofErr w:type="gramEnd"/>
      <w:r w:rsidRPr="00DE41AA">
        <w:rPr>
          <w:rStyle w:val="normalchar"/>
        </w:rPr>
        <w:t xml:space="preserve"> They’re unbelievable little girls. Without the carers centre we would have really struggled these last few years. They’re a life line for us.”</w:t>
      </w:r>
    </w:p>
    <w:p w:rsidR="00F67F0E" w:rsidRPr="00DE41AA" w:rsidRDefault="00DB03DB" w:rsidP="00147512">
      <w:pPr>
        <w:jc w:val="both"/>
        <w:rPr>
          <w:rStyle w:val="normalchar"/>
        </w:rPr>
      </w:pPr>
      <w:r w:rsidRPr="00DE41AA">
        <w:rPr>
          <w:rStyle w:val="normalchar"/>
        </w:rPr>
        <w:t>The</w:t>
      </w:r>
      <w:r w:rsidR="00B958B0" w:rsidRPr="00DE41AA">
        <w:rPr>
          <w:rStyle w:val="normalchar"/>
        </w:rPr>
        <w:t xml:space="preserve"> hour-long </w:t>
      </w:r>
      <w:r w:rsidR="000929A0" w:rsidRPr="00DE41AA">
        <w:rPr>
          <w:rStyle w:val="normalchar"/>
        </w:rPr>
        <w:t>programme</w:t>
      </w:r>
      <w:r w:rsidRPr="00DE41AA">
        <w:rPr>
          <w:rStyle w:val="normalchar"/>
        </w:rPr>
        <w:t xml:space="preserve"> </w:t>
      </w:r>
      <w:r w:rsidR="00F67F0E" w:rsidRPr="00DE41AA">
        <w:rPr>
          <w:rStyle w:val="normalchar"/>
        </w:rPr>
        <w:t>sees</w:t>
      </w:r>
      <w:r w:rsidR="007F1DED" w:rsidRPr="00DE41AA">
        <w:rPr>
          <w:rStyle w:val="normalchar"/>
        </w:rPr>
        <w:t xml:space="preserve"> </w:t>
      </w:r>
      <w:r w:rsidRPr="00DE41AA">
        <w:rPr>
          <w:rStyle w:val="normalchar"/>
        </w:rPr>
        <w:t>the</w:t>
      </w:r>
      <w:r w:rsidR="008B0B39" w:rsidRPr="00DE41AA">
        <w:rPr>
          <w:rStyle w:val="normalchar"/>
        </w:rPr>
        <w:t xml:space="preserve"> dramatic</w:t>
      </w:r>
      <w:r w:rsidRPr="00DE41AA">
        <w:rPr>
          <w:rStyle w:val="normalchar"/>
        </w:rPr>
        <w:t xml:space="preserve"> </w:t>
      </w:r>
      <w:r w:rsidR="00A939CC" w:rsidRPr="00DE41AA">
        <w:rPr>
          <w:rStyle w:val="normalchar"/>
        </w:rPr>
        <w:t>reinvention</w:t>
      </w:r>
      <w:r w:rsidRPr="00DE41AA">
        <w:rPr>
          <w:rStyle w:val="normalchar"/>
        </w:rPr>
        <w:t xml:space="preserve"> of </w:t>
      </w:r>
      <w:r w:rsidR="00F01E70" w:rsidRPr="00DE41AA">
        <w:rPr>
          <w:rStyle w:val="normalchar"/>
        </w:rPr>
        <w:t xml:space="preserve">a site </w:t>
      </w:r>
      <w:r w:rsidR="00147512" w:rsidRPr="00DE41AA">
        <w:rPr>
          <w:rStyle w:val="normalchar"/>
        </w:rPr>
        <w:t>occupied</w:t>
      </w:r>
      <w:r w:rsidR="008205CD" w:rsidRPr="00DE41AA">
        <w:rPr>
          <w:rStyle w:val="normalchar"/>
        </w:rPr>
        <w:t xml:space="preserve"> by Blackpool Carers Centre</w:t>
      </w:r>
      <w:r w:rsidR="00F01E70" w:rsidRPr="00DE41AA">
        <w:rPr>
          <w:rStyle w:val="normalchar"/>
        </w:rPr>
        <w:t xml:space="preserve"> which </w:t>
      </w:r>
      <w:proofErr w:type="spellStart"/>
      <w:r w:rsidR="000F6368" w:rsidRPr="00DE41AA">
        <w:t>Tyanna</w:t>
      </w:r>
      <w:proofErr w:type="spellEnd"/>
      <w:r w:rsidR="000F6368" w:rsidRPr="00DE41AA">
        <w:t xml:space="preserve">, </w:t>
      </w:r>
      <w:proofErr w:type="spellStart"/>
      <w:r w:rsidR="000F6368" w:rsidRPr="00DE41AA">
        <w:t>Gracey</w:t>
      </w:r>
      <w:proofErr w:type="spellEnd"/>
      <w:r w:rsidR="00F01E70" w:rsidRPr="00DE41AA">
        <w:t xml:space="preserve"> and </w:t>
      </w:r>
      <w:r w:rsidR="006B0679" w:rsidRPr="00DE41AA">
        <w:t xml:space="preserve">many </w:t>
      </w:r>
      <w:r w:rsidR="008205CD" w:rsidRPr="00DE41AA">
        <w:t>other young people</w:t>
      </w:r>
      <w:r w:rsidR="00F01E70" w:rsidRPr="00DE41AA">
        <w:t xml:space="preserve"> with caring responsibilities depend on.</w:t>
      </w:r>
      <w:r w:rsidR="00F01E70" w:rsidRPr="00DE41AA">
        <w:rPr>
          <w:rStyle w:val="normalchar"/>
        </w:rPr>
        <w:t xml:space="preserve"> The building is transformed from </w:t>
      </w:r>
      <w:r w:rsidR="001E0B99" w:rsidRPr="00DE41AA">
        <w:rPr>
          <w:rStyle w:val="normalchar"/>
        </w:rPr>
        <w:t xml:space="preserve">a </w:t>
      </w:r>
      <w:r w:rsidR="007F1DED" w:rsidRPr="00DE41AA">
        <w:rPr>
          <w:rStyle w:val="normalchar"/>
        </w:rPr>
        <w:t>run-down</w:t>
      </w:r>
      <w:r w:rsidR="00B75509" w:rsidRPr="00DE41AA">
        <w:rPr>
          <w:rStyle w:val="normalchar"/>
        </w:rPr>
        <w:t xml:space="preserve">, </w:t>
      </w:r>
      <w:r w:rsidR="00B75509" w:rsidRPr="00DE41AA">
        <w:t xml:space="preserve">neglected Victorian </w:t>
      </w:r>
      <w:r w:rsidR="008205CD" w:rsidRPr="00DE41AA">
        <w:rPr>
          <w:rStyle w:val="normalchar"/>
        </w:rPr>
        <w:t>house</w:t>
      </w:r>
      <w:r w:rsidR="001E0B99" w:rsidRPr="00DE41AA">
        <w:rPr>
          <w:rStyle w:val="normalchar"/>
        </w:rPr>
        <w:t xml:space="preserve"> </w:t>
      </w:r>
      <w:r w:rsidR="000929A0" w:rsidRPr="00DE41AA">
        <w:rPr>
          <w:rStyle w:val="normalchar"/>
        </w:rPr>
        <w:t>to</w:t>
      </w:r>
      <w:r w:rsidR="007F1DED" w:rsidRPr="00DE41AA">
        <w:t xml:space="preserve"> an</w:t>
      </w:r>
      <w:r w:rsidR="001F7185" w:rsidRPr="00DE41AA">
        <w:t xml:space="preserve"> unrecognisable</w:t>
      </w:r>
      <w:r w:rsidR="00F67F0E" w:rsidRPr="00DE41AA">
        <w:t>,</w:t>
      </w:r>
      <w:r w:rsidR="007F1DED" w:rsidRPr="00DE41AA">
        <w:t xml:space="preserve"> inspiring</w:t>
      </w:r>
      <w:r w:rsidR="00B75509" w:rsidRPr="00DE41AA">
        <w:t xml:space="preserve"> and</w:t>
      </w:r>
      <w:r w:rsidR="007F1DED" w:rsidRPr="00DE41AA">
        <w:t xml:space="preserve"> colourful base for </w:t>
      </w:r>
      <w:r w:rsidR="00F01E70" w:rsidRPr="00DE41AA">
        <w:t xml:space="preserve">the </w:t>
      </w:r>
      <w:r w:rsidR="008205CD" w:rsidRPr="00DE41AA">
        <w:t>young carers</w:t>
      </w:r>
      <w:r w:rsidR="000929A0" w:rsidRPr="00DE41AA">
        <w:t>. D</w:t>
      </w:r>
      <w:r w:rsidR="00F67F0E" w:rsidRPr="00DE41AA">
        <w:t>espite the</w:t>
      </w:r>
      <w:r w:rsidR="00B75509" w:rsidRPr="00DE41AA">
        <w:t xml:space="preserve"> challenges along the way</w:t>
      </w:r>
      <w:r w:rsidR="000929A0" w:rsidRPr="00DE41AA">
        <w:t xml:space="preserve">, the </w:t>
      </w:r>
      <w:r w:rsidR="00F01E70" w:rsidRPr="00DE41AA">
        <w:t xml:space="preserve">DIY SOS </w:t>
      </w:r>
      <w:r w:rsidR="000929A0" w:rsidRPr="00DE41AA">
        <w:t xml:space="preserve">team are </w:t>
      </w:r>
      <w:r w:rsidR="00983CE4" w:rsidRPr="00DE41AA">
        <w:t xml:space="preserve">helped by </w:t>
      </w:r>
      <w:r w:rsidR="000929A0" w:rsidRPr="00DE41AA">
        <w:t>g</w:t>
      </w:r>
      <w:r w:rsidR="00983CE4" w:rsidRPr="00DE41AA">
        <w:t>enerous donations of</w:t>
      </w:r>
      <w:r w:rsidR="008756A2" w:rsidRPr="00DE41AA">
        <w:t xml:space="preserve"> £1million wor</w:t>
      </w:r>
      <w:r w:rsidR="000929A0" w:rsidRPr="00DE41AA">
        <w:t>th of goods, services and time</w:t>
      </w:r>
      <w:r w:rsidR="00983CE4" w:rsidRPr="00DE41AA">
        <w:t xml:space="preserve"> from suppliers and volunteers, many of </w:t>
      </w:r>
      <w:r w:rsidR="00257EED" w:rsidRPr="00DE41AA">
        <w:t>whom</w:t>
      </w:r>
      <w:r w:rsidR="00983CE4" w:rsidRPr="00DE41AA">
        <w:t xml:space="preserve"> </w:t>
      </w:r>
      <w:r w:rsidR="002A3E03" w:rsidRPr="00DE41AA">
        <w:t>travel</w:t>
      </w:r>
      <w:r w:rsidR="00983CE4" w:rsidRPr="00DE41AA">
        <w:t>led</w:t>
      </w:r>
      <w:r w:rsidR="000929A0" w:rsidRPr="00DE41AA">
        <w:t xml:space="preserve"> </w:t>
      </w:r>
      <w:r w:rsidR="008756A2" w:rsidRPr="00DE41AA">
        <w:t xml:space="preserve">from up and down the UK to help in any way they </w:t>
      </w:r>
      <w:r w:rsidR="00257EED" w:rsidRPr="00DE41AA">
        <w:t>could</w:t>
      </w:r>
      <w:r w:rsidR="000929A0" w:rsidRPr="00DE41AA">
        <w:t>.</w:t>
      </w:r>
    </w:p>
    <w:p w:rsidR="00E71124" w:rsidRPr="00DE41AA" w:rsidRDefault="00E71124" w:rsidP="00D96CFE">
      <w:pPr>
        <w:jc w:val="both"/>
        <w:rPr>
          <w:shd w:val="clear" w:color="auto" w:fill="FFFFFF"/>
        </w:rPr>
      </w:pPr>
      <w:r w:rsidRPr="00DE41AA">
        <w:rPr>
          <w:shd w:val="clear" w:color="auto" w:fill="FFFFFF"/>
        </w:rPr>
        <w:t>Nick Knowles, DIY SOS presenter, said:</w:t>
      </w:r>
    </w:p>
    <w:p w:rsidR="00E71124" w:rsidRPr="00DE41AA" w:rsidRDefault="00E71124" w:rsidP="00D96CFE">
      <w:pPr>
        <w:ind w:left="720"/>
        <w:jc w:val="both"/>
        <w:rPr>
          <w:shd w:val="clear" w:color="auto" w:fill="FFFFFF"/>
        </w:rPr>
      </w:pPr>
      <w:r w:rsidRPr="00DE41AA">
        <w:rPr>
          <w:shd w:val="clear" w:color="auto" w:fill="FFFFFF"/>
        </w:rPr>
        <w:t>“</w:t>
      </w:r>
      <w:r w:rsidR="001F7185" w:rsidRPr="00DE41AA">
        <w:rPr>
          <w:shd w:val="clear" w:color="auto" w:fill="FFFFFF"/>
        </w:rPr>
        <w:t xml:space="preserve">This has been one of the most incredible </w:t>
      </w:r>
      <w:r w:rsidR="00E7298A" w:rsidRPr="00DE41AA">
        <w:rPr>
          <w:shd w:val="clear" w:color="auto" w:fill="FFFFFF"/>
        </w:rPr>
        <w:t>shows</w:t>
      </w:r>
      <w:r w:rsidR="001F7185" w:rsidRPr="00DE41AA">
        <w:rPr>
          <w:shd w:val="clear" w:color="auto" w:fill="FFFFFF"/>
        </w:rPr>
        <w:t xml:space="preserve"> I’ve ever been involved with, </w:t>
      </w:r>
      <w:r w:rsidR="00B668EA" w:rsidRPr="00DE41AA">
        <w:rPr>
          <w:shd w:val="clear" w:color="auto" w:fill="FFFFFF"/>
        </w:rPr>
        <w:t xml:space="preserve">and that’s saying something as I’ve worked with DIY SOS for many years now! </w:t>
      </w:r>
      <w:r w:rsidR="00A939CC" w:rsidRPr="00DE41AA">
        <w:rPr>
          <w:shd w:val="clear" w:color="auto" w:fill="FFFFFF"/>
        </w:rPr>
        <w:t>T</w:t>
      </w:r>
      <w:r w:rsidR="001F7185" w:rsidRPr="00DE41AA">
        <w:rPr>
          <w:shd w:val="clear" w:color="auto" w:fill="FFFFFF"/>
        </w:rPr>
        <w:t>here were so many twists and turns with the completion</w:t>
      </w:r>
      <w:r w:rsidR="00A939CC" w:rsidRPr="00DE41AA">
        <w:rPr>
          <w:shd w:val="clear" w:color="auto" w:fill="FFFFFF"/>
        </w:rPr>
        <w:t xml:space="preserve"> of the build but</w:t>
      </w:r>
      <w:r w:rsidR="00B668EA" w:rsidRPr="00DE41AA">
        <w:rPr>
          <w:shd w:val="clear" w:color="auto" w:fill="FFFFFF"/>
        </w:rPr>
        <w:t xml:space="preserve"> </w:t>
      </w:r>
      <w:r w:rsidR="001F7185" w:rsidRPr="00DE41AA">
        <w:rPr>
          <w:shd w:val="clear" w:color="auto" w:fill="FFFFFF"/>
        </w:rPr>
        <w:t>what</w:t>
      </w:r>
      <w:r w:rsidR="00AB16D9" w:rsidRPr="00DE41AA">
        <w:rPr>
          <w:shd w:val="clear" w:color="auto" w:fill="FFFFFF"/>
        </w:rPr>
        <w:t xml:space="preserve"> really </w:t>
      </w:r>
      <w:proofErr w:type="gramStart"/>
      <w:r w:rsidR="00AB16D9" w:rsidRPr="00DE41AA">
        <w:rPr>
          <w:shd w:val="clear" w:color="auto" w:fill="FFFFFF"/>
        </w:rPr>
        <w:t>mak</w:t>
      </w:r>
      <w:r w:rsidR="001F7185" w:rsidRPr="00DE41AA">
        <w:rPr>
          <w:shd w:val="clear" w:color="auto" w:fill="FFFFFF"/>
        </w:rPr>
        <w:t>e</w:t>
      </w:r>
      <w:r w:rsidR="00AB16D9" w:rsidRPr="00DE41AA">
        <w:rPr>
          <w:shd w:val="clear" w:color="auto" w:fill="FFFFFF"/>
        </w:rPr>
        <w:t>s</w:t>
      </w:r>
      <w:proofErr w:type="gramEnd"/>
      <w:r w:rsidR="001F7185" w:rsidRPr="00DE41AA">
        <w:rPr>
          <w:shd w:val="clear" w:color="auto" w:fill="FFFFFF"/>
        </w:rPr>
        <w:t xml:space="preserve"> </w:t>
      </w:r>
      <w:r w:rsidR="00A939CC" w:rsidRPr="00DE41AA">
        <w:rPr>
          <w:shd w:val="clear" w:color="auto" w:fill="FFFFFF"/>
        </w:rPr>
        <w:t>the</w:t>
      </w:r>
      <w:r w:rsidR="00AB16D9" w:rsidRPr="00DE41AA">
        <w:rPr>
          <w:shd w:val="clear" w:color="auto" w:fill="FFFFFF"/>
        </w:rPr>
        <w:t xml:space="preserve"> </w:t>
      </w:r>
      <w:r w:rsidR="008205CD" w:rsidRPr="00DE41AA">
        <w:rPr>
          <w:shd w:val="clear" w:color="auto" w:fill="FFFFFF"/>
        </w:rPr>
        <w:t>programme</w:t>
      </w:r>
      <w:r w:rsidR="00AB16D9" w:rsidRPr="00DE41AA">
        <w:rPr>
          <w:shd w:val="clear" w:color="auto" w:fill="FFFFFF"/>
        </w:rPr>
        <w:t xml:space="preserve"> </w:t>
      </w:r>
      <w:r w:rsidR="00A939CC" w:rsidRPr="00DE41AA">
        <w:rPr>
          <w:shd w:val="clear" w:color="auto" w:fill="FFFFFF"/>
        </w:rPr>
        <w:t xml:space="preserve">is </w:t>
      </w:r>
      <w:r w:rsidR="001F7185" w:rsidRPr="00DE41AA">
        <w:rPr>
          <w:shd w:val="clear" w:color="auto" w:fill="FFFFFF"/>
        </w:rPr>
        <w:t xml:space="preserve">the amazing young carers </w:t>
      </w:r>
      <w:r w:rsidR="00A939CC" w:rsidRPr="00DE41AA">
        <w:rPr>
          <w:shd w:val="clear" w:color="auto" w:fill="FFFFFF"/>
        </w:rPr>
        <w:t>we were</w:t>
      </w:r>
      <w:r w:rsidR="001F7185" w:rsidRPr="00DE41AA">
        <w:rPr>
          <w:shd w:val="clear" w:color="auto" w:fill="FFFFFF"/>
        </w:rPr>
        <w:t xml:space="preserve"> </w:t>
      </w:r>
      <w:r w:rsidR="00B668EA" w:rsidRPr="00DE41AA">
        <w:rPr>
          <w:shd w:val="clear" w:color="auto" w:fill="FFFFFF"/>
        </w:rPr>
        <w:t>lucky enough to</w:t>
      </w:r>
      <w:r w:rsidR="001F7185" w:rsidRPr="00DE41AA">
        <w:rPr>
          <w:shd w:val="clear" w:color="auto" w:fill="FFFFFF"/>
        </w:rPr>
        <w:t xml:space="preserve"> me</w:t>
      </w:r>
      <w:r w:rsidR="00B668EA" w:rsidRPr="00DE41AA">
        <w:rPr>
          <w:shd w:val="clear" w:color="auto" w:fill="FFFFFF"/>
        </w:rPr>
        <w:t>e</w:t>
      </w:r>
      <w:r w:rsidR="001F7185" w:rsidRPr="00DE41AA">
        <w:rPr>
          <w:shd w:val="clear" w:color="auto" w:fill="FFFFFF"/>
        </w:rPr>
        <w:t>t along the way</w:t>
      </w:r>
      <w:r w:rsidR="00A939CC" w:rsidRPr="00DE41AA">
        <w:rPr>
          <w:shd w:val="clear" w:color="auto" w:fill="FFFFFF"/>
        </w:rPr>
        <w:t>, they’re an inspiration</w:t>
      </w:r>
      <w:r w:rsidR="00AB16D9" w:rsidRPr="00DE41AA">
        <w:rPr>
          <w:shd w:val="clear" w:color="auto" w:fill="FFFFFF"/>
        </w:rPr>
        <w:t>.</w:t>
      </w:r>
      <w:r w:rsidR="00B668EA" w:rsidRPr="00DE41AA">
        <w:rPr>
          <w:shd w:val="clear" w:color="auto" w:fill="FFFFFF"/>
        </w:rPr>
        <w:t xml:space="preserve"> I encourage the public to </w:t>
      </w:r>
      <w:r w:rsidR="00AB16D9" w:rsidRPr="00DE41AA">
        <w:rPr>
          <w:shd w:val="clear" w:color="auto" w:fill="FFFFFF"/>
        </w:rPr>
        <w:t>tune in</w:t>
      </w:r>
      <w:r w:rsidR="00B668EA" w:rsidRPr="00DE41AA">
        <w:rPr>
          <w:shd w:val="clear" w:color="auto" w:fill="FFFFFF"/>
        </w:rPr>
        <w:t xml:space="preserve"> and to help us raise more money than ever for BBC Children in Need</w:t>
      </w:r>
      <w:r w:rsidRPr="00DE41AA">
        <w:rPr>
          <w:shd w:val="clear" w:color="auto" w:fill="FFFFFF"/>
        </w:rPr>
        <w:t>.”</w:t>
      </w:r>
    </w:p>
    <w:p w:rsidR="00A93AD4" w:rsidRPr="00DE41AA" w:rsidRDefault="00A93AD4" w:rsidP="00D96CFE">
      <w:pPr>
        <w:jc w:val="both"/>
        <w:rPr>
          <w:shd w:val="clear" w:color="auto" w:fill="FFFFFF"/>
        </w:rPr>
      </w:pPr>
      <w:r w:rsidRPr="00DE41AA">
        <w:t xml:space="preserve">Laurence Llewelyn-Bowen, TV </w:t>
      </w:r>
      <w:r w:rsidR="00B668EA" w:rsidRPr="00DE41AA">
        <w:t>personality</w:t>
      </w:r>
      <w:r w:rsidRPr="00DE41AA">
        <w:t xml:space="preserve"> and </w:t>
      </w:r>
      <w:r w:rsidR="00B668EA" w:rsidRPr="00DE41AA">
        <w:t>interior designer on the show,</w:t>
      </w:r>
      <w:r w:rsidRPr="00DE41AA">
        <w:rPr>
          <w:shd w:val="clear" w:color="auto" w:fill="FFFFFF"/>
        </w:rPr>
        <w:t xml:space="preserve"> </w:t>
      </w:r>
      <w:r w:rsidR="00B668EA" w:rsidRPr="00DE41AA">
        <w:rPr>
          <w:shd w:val="clear" w:color="auto" w:fill="FFFFFF"/>
        </w:rPr>
        <w:t>added</w:t>
      </w:r>
      <w:r w:rsidRPr="00DE41AA">
        <w:rPr>
          <w:shd w:val="clear" w:color="auto" w:fill="FFFFFF"/>
        </w:rPr>
        <w:t xml:space="preserve">: </w:t>
      </w:r>
    </w:p>
    <w:p w:rsidR="00A93AD4" w:rsidRPr="00DE41AA" w:rsidRDefault="00A93AD4" w:rsidP="00D96CFE">
      <w:pPr>
        <w:ind w:left="720"/>
        <w:jc w:val="both"/>
        <w:rPr>
          <w:shd w:val="clear" w:color="auto" w:fill="FFFFFF"/>
        </w:rPr>
      </w:pPr>
      <w:r w:rsidRPr="00DE41AA">
        <w:rPr>
          <w:shd w:val="clear" w:color="auto" w:fill="FFFFFF"/>
        </w:rPr>
        <w:t>“</w:t>
      </w:r>
      <w:r w:rsidR="001F7185" w:rsidRPr="00DE41AA">
        <w:rPr>
          <w:shd w:val="clear" w:color="auto" w:fill="FFFFFF"/>
        </w:rPr>
        <w:t xml:space="preserve">This project was special. </w:t>
      </w:r>
      <w:r w:rsidR="00853E6D" w:rsidRPr="00DE41AA">
        <w:rPr>
          <w:shd w:val="clear" w:color="auto" w:fill="FFFFFF"/>
        </w:rPr>
        <w:t>Not</w:t>
      </w:r>
      <w:r w:rsidR="00B75509" w:rsidRPr="00DE41AA">
        <w:rPr>
          <w:shd w:val="clear" w:color="auto" w:fill="FFFFFF"/>
        </w:rPr>
        <w:t xml:space="preserve"> just</w:t>
      </w:r>
      <w:r w:rsidR="00983CE4" w:rsidRPr="00DE41AA">
        <w:rPr>
          <w:shd w:val="clear" w:color="auto" w:fill="FFFFFF"/>
        </w:rPr>
        <w:t xml:space="preserve"> because it was</w:t>
      </w:r>
      <w:r w:rsidR="001F7185" w:rsidRPr="00DE41AA">
        <w:rPr>
          <w:shd w:val="clear" w:color="auto" w:fill="FFFFFF"/>
        </w:rPr>
        <w:t xml:space="preserve"> for BBC Children in Need but because the young carers that we met along the way </w:t>
      </w:r>
      <w:r w:rsidR="008B0B39" w:rsidRPr="00DE41AA">
        <w:rPr>
          <w:shd w:val="clear" w:color="auto" w:fill="FFFFFF"/>
        </w:rPr>
        <w:t xml:space="preserve">were </w:t>
      </w:r>
      <w:r w:rsidR="00A939CC" w:rsidRPr="00DE41AA">
        <w:rPr>
          <w:shd w:val="clear" w:color="auto" w:fill="FFFFFF"/>
        </w:rPr>
        <w:t>such selfless young people</w:t>
      </w:r>
      <w:r w:rsidR="006B0679" w:rsidRPr="00DE41AA">
        <w:rPr>
          <w:shd w:val="clear" w:color="auto" w:fill="FFFFFF"/>
        </w:rPr>
        <w:t>,</w:t>
      </w:r>
      <w:r w:rsidR="001F7185" w:rsidRPr="00DE41AA">
        <w:rPr>
          <w:shd w:val="clear" w:color="auto" w:fill="FFFFFF"/>
        </w:rPr>
        <w:t xml:space="preserve"> I knew we had to pull out all of the stops with the transformation of a centre they rely on. I think viewers will be truly surprised and delighted with the transformation of this</w:t>
      </w:r>
      <w:r w:rsidR="006B0679" w:rsidRPr="00DE41AA">
        <w:rPr>
          <w:shd w:val="clear" w:color="auto" w:fill="FFFFFF"/>
        </w:rPr>
        <w:t xml:space="preserve"> build and the emotional roller-</w:t>
      </w:r>
      <w:r w:rsidR="001F7185" w:rsidRPr="00DE41AA">
        <w:rPr>
          <w:shd w:val="clear" w:color="auto" w:fill="FFFFFF"/>
        </w:rPr>
        <w:t xml:space="preserve">coaster that the show </w:t>
      </w:r>
      <w:r w:rsidR="00AB16D9" w:rsidRPr="00DE41AA">
        <w:rPr>
          <w:shd w:val="clear" w:color="auto" w:fill="FFFFFF"/>
        </w:rPr>
        <w:t>will take</w:t>
      </w:r>
      <w:r w:rsidR="001F7185" w:rsidRPr="00DE41AA">
        <w:rPr>
          <w:shd w:val="clear" w:color="auto" w:fill="FFFFFF"/>
        </w:rPr>
        <w:t xml:space="preserve"> them on.</w:t>
      </w:r>
      <w:r w:rsidRPr="00DE41AA">
        <w:rPr>
          <w:shd w:val="clear" w:color="auto" w:fill="FFFFFF"/>
        </w:rPr>
        <w:t xml:space="preserve">” </w:t>
      </w:r>
    </w:p>
    <w:p w:rsidR="00A93AD4" w:rsidRPr="00DE41AA" w:rsidRDefault="000929A0" w:rsidP="00D96CFE">
      <w:pPr>
        <w:jc w:val="both"/>
      </w:pPr>
      <w:r w:rsidRPr="00DE41AA">
        <w:rPr>
          <w:rStyle w:val="normalchar"/>
        </w:rPr>
        <w:lastRenderedPageBreak/>
        <w:t>Blackpool Carers C</w:t>
      </w:r>
      <w:r w:rsidR="008B0B39" w:rsidRPr="00DE41AA">
        <w:rPr>
          <w:rStyle w:val="normalchar"/>
        </w:rPr>
        <w:t>entre uses</w:t>
      </w:r>
      <w:r w:rsidR="008B0B39" w:rsidRPr="00DE41AA">
        <w:t xml:space="preserve"> BBC Children in Need funding to provide out-of-school respite and training activities as well as peer support for young carers. </w:t>
      </w:r>
      <w:r w:rsidR="006F2404" w:rsidRPr="00DE41AA">
        <w:t xml:space="preserve"> </w:t>
      </w:r>
      <w:r w:rsidR="00853E6D" w:rsidRPr="00DE41AA">
        <w:t xml:space="preserve">The Centre uses the funding to arrange fun confidence building trips such as bowling and swimming, it is also able to provide workshops including painting and gardening. The activities aim to give the children and young people socialising opportunities to spend time with other young carers, hoping to reduce any isolation they might be experiencing and give them valuable breaks from their caring responsibilities. </w:t>
      </w:r>
      <w:r w:rsidRPr="00DE41AA">
        <w:t>Commenting on the show</w:t>
      </w:r>
      <w:r w:rsidR="008205CD" w:rsidRPr="00DE41AA">
        <w:t>,</w:t>
      </w:r>
      <w:r w:rsidRPr="00DE41AA">
        <w:t xml:space="preserve"> t</w:t>
      </w:r>
      <w:r w:rsidR="008205CD" w:rsidRPr="00DE41AA">
        <w:t>he Centre’s CEO</w:t>
      </w:r>
      <w:r w:rsidR="006F2404" w:rsidRPr="00DE41AA">
        <w:t xml:space="preserve"> </w:t>
      </w:r>
      <w:r w:rsidR="00983CE4" w:rsidRPr="00DE41AA">
        <w:t>Michelle Smith</w:t>
      </w:r>
      <w:r w:rsidR="00A93AD4" w:rsidRPr="00DE41AA">
        <w:t xml:space="preserve"> </w:t>
      </w:r>
      <w:r w:rsidR="006F2404" w:rsidRPr="00DE41AA">
        <w:t>said:</w:t>
      </w:r>
      <w:r w:rsidR="00A93AD4" w:rsidRPr="00DE41AA">
        <w:t xml:space="preserve"> </w:t>
      </w:r>
    </w:p>
    <w:p w:rsidR="00A93AD4" w:rsidRPr="00DE41AA" w:rsidRDefault="00A93AD4" w:rsidP="00D96CFE">
      <w:pPr>
        <w:ind w:left="720"/>
        <w:jc w:val="both"/>
      </w:pPr>
      <w:r w:rsidRPr="00DE41AA">
        <w:t>“We are astoni</w:t>
      </w:r>
      <w:r w:rsidR="00B940D3" w:rsidRPr="00DE41AA">
        <w:t xml:space="preserve">shed by the efforts of </w:t>
      </w:r>
      <w:r w:rsidR="008B0B39" w:rsidRPr="00DE41AA">
        <w:t>DI</w:t>
      </w:r>
      <w:r w:rsidR="00C005E5" w:rsidRPr="00DE41AA">
        <w:t>Y SOS and BBC Children in Need,</w:t>
      </w:r>
      <w:r w:rsidR="008B0B39" w:rsidRPr="00DE41AA">
        <w:t xml:space="preserve"> not to mention the</w:t>
      </w:r>
      <w:r w:rsidR="00B75509" w:rsidRPr="00DE41AA">
        <w:t xml:space="preserve"> volunteers and </w:t>
      </w:r>
      <w:r w:rsidR="00B940D3" w:rsidRPr="00DE41AA">
        <w:t xml:space="preserve">people who donated </w:t>
      </w:r>
      <w:r w:rsidR="00B75509" w:rsidRPr="00DE41AA">
        <w:t>supplies</w:t>
      </w:r>
      <w:r w:rsidR="00B940D3" w:rsidRPr="00DE41AA">
        <w:t xml:space="preserve">; </w:t>
      </w:r>
      <w:r w:rsidRPr="00DE41AA">
        <w:t>the</w:t>
      </w:r>
      <w:r w:rsidR="00B75509" w:rsidRPr="00DE41AA">
        <w:t>ir</w:t>
      </w:r>
      <w:r w:rsidRPr="00DE41AA">
        <w:t xml:space="preserve"> support has been beyond what we could have ever imagined. This renovation will enable us to help </w:t>
      </w:r>
      <w:r w:rsidR="00B940D3" w:rsidRPr="00DE41AA">
        <w:t>improve</w:t>
      </w:r>
      <w:r w:rsidRPr="00DE41AA">
        <w:t xml:space="preserve"> the lives of more children and young people with caring responsibilities who are in need of our support both now and in the years to come.</w:t>
      </w:r>
      <w:r w:rsidR="00E7298A" w:rsidRPr="00DE41AA">
        <w:t xml:space="preserve"> We </w:t>
      </w:r>
      <w:r w:rsidR="00F83867" w:rsidRPr="00DE41AA">
        <w:t>can’t wait</w:t>
      </w:r>
      <w:r w:rsidR="00C005E5" w:rsidRPr="00DE41AA">
        <w:t xml:space="preserve"> to watch</w:t>
      </w:r>
      <w:r w:rsidR="00E7298A" w:rsidRPr="00DE41AA">
        <w:t xml:space="preserve"> the show together with young people we support – we’ve no doubt it will be sensational.</w:t>
      </w:r>
      <w:r w:rsidRPr="00DE41AA">
        <w:t>”</w:t>
      </w:r>
    </w:p>
    <w:p w:rsidR="00A93AD4" w:rsidRPr="00DE41AA" w:rsidRDefault="003813A8" w:rsidP="00D96CFE">
      <w:pPr>
        <w:jc w:val="both"/>
      </w:pPr>
      <w:r w:rsidRPr="00DE41AA">
        <w:t xml:space="preserve">DIY SOS: </w:t>
      </w:r>
      <w:proofErr w:type="gramStart"/>
      <w:r w:rsidRPr="00DE41AA">
        <w:t>Million Pound Build for BBC Children in Need</w:t>
      </w:r>
      <w:proofErr w:type="gramEnd"/>
      <w:r w:rsidRPr="00DE41AA">
        <w:t xml:space="preserve"> </w:t>
      </w:r>
      <w:r w:rsidR="00A93AD4" w:rsidRPr="00DE41AA">
        <w:t>airs on</w:t>
      </w:r>
      <w:r w:rsidR="00853E6D" w:rsidRPr="00DE41AA">
        <w:t xml:space="preserve"> </w:t>
      </w:r>
      <w:r w:rsidR="00853E6D" w:rsidRPr="00DE41AA">
        <w:rPr>
          <w:b/>
          <w:bCs/>
        </w:rPr>
        <w:t>Thursday</w:t>
      </w:r>
      <w:r w:rsidR="00A93AD4" w:rsidRPr="00DE41AA">
        <w:t xml:space="preserve"> </w:t>
      </w:r>
      <w:r w:rsidR="006750D6" w:rsidRPr="00DE41AA">
        <w:rPr>
          <w:b/>
          <w:bCs/>
        </w:rPr>
        <w:t>17</w:t>
      </w:r>
      <w:r w:rsidR="006750D6" w:rsidRPr="00DE41AA">
        <w:rPr>
          <w:b/>
          <w:bCs/>
          <w:vertAlign w:val="superscript"/>
        </w:rPr>
        <w:t>th</w:t>
      </w:r>
      <w:r w:rsidR="006750D6" w:rsidRPr="00DE41AA">
        <w:rPr>
          <w:b/>
          <w:bCs/>
        </w:rPr>
        <w:t xml:space="preserve"> November</w:t>
      </w:r>
      <w:r w:rsidR="00E7298A" w:rsidRPr="00DE41AA">
        <w:rPr>
          <w:b/>
          <w:bCs/>
        </w:rPr>
        <w:t xml:space="preserve"> at </w:t>
      </w:r>
      <w:r w:rsidRPr="00DE41AA">
        <w:rPr>
          <w:b/>
          <w:bCs/>
        </w:rPr>
        <w:t>8.00pm</w:t>
      </w:r>
      <w:r w:rsidR="008B0B39" w:rsidRPr="00DE41AA">
        <w:rPr>
          <w:b/>
          <w:bCs/>
        </w:rPr>
        <w:t>, BBC One</w:t>
      </w:r>
      <w:r w:rsidR="008B0B39" w:rsidRPr="00DE41AA">
        <w:t>.</w:t>
      </w:r>
    </w:p>
    <w:p w:rsidR="00A93AD4" w:rsidRPr="00DE41AA" w:rsidRDefault="00A93AD4" w:rsidP="00D96CFE">
      <w:pPr>
        <w:jc w:val="both"/>
      </w:pPr>
      <w:r w:rsidRPr="00DE41AA">
        <w:rPr>
          <w:rStyle w:val="normalchar"/>
          <w:b/>
          <w:bCs/>
        </w:rPr>
        <w:t>~ENDS~</w:t>
      </w:r>
    </w:p>
    <w:p w:rsidR="00A93AD4" w:rsidRPr="00DE41AA" w:rsidRDefault="00A93AD4" w:rsidP="00D96CFE">
      <w:pPr>
        <w:jc w:val="both"/>
      </w:pPr>
      <w:r w:rsidRPr="00DE41AA">
        <w:t>For more information please contact:</w:t>
      </w:r>
    </w:p>
    <w:p w:rsidR="00A93AD4" w:rsidRPr="00DE41AA" w:rsidRDefault="00C77D92" w:rsidP="00D96CFE">
      <w:pPr>
        <w:jc w:val="both"/>
        <w:rPr>
          <w:rStyle w:val="normalchar"/>
        </w:rPr>
      </w:pPr>
      <w:hyperlink r:id="rId6" w:tgtFrame="_blank" w:history="1">
        <w:r w:rsidR="00A93AD4" w:rsidRPr="00DE41AA">
          <w:rPr>
            <w:rStyle w:val="hyperlinkchar"/>
            <w:u w:val="single"/>
          </w:rPr>
          <w:t>coco.stephens@bbc.co.uk</w:t>
        </w:r>
      </w:hyperlink>
      <w:r w:rsidR="00A93AD4" w:rsidRPr="00DE41AA">
        <w:t> / 0303 080 7859 / 0759 018 3559</w:t>
      </w:r>
    </w:p>
    <w:p w:rsidR="00A93AD4" w:rsidRPr="00DE41AA" w:rsidRDefault="00A93AD4" w:rsidP="00D96CFE">
      <w:pPr>
        <w:jc w:val="both"/>
        <w:rPr>
          <w:rStyle w:val="normalchar"/>
          <w:b/>
          <w:bCs/>
          <w:u w:val="single"/>
        </w:rPr>
      </w:pPr>
      <w:r w:rsidRPr="00DE41AA">
        <w:rPr>
          <w:rStyle w:val="normalchar"/>
          <w:b/>
          <w:bCs/>
        </w:rPr>
        <w:t>Image caption:</w:t>
      </w:r>
    </w:p>
    <w:p w:rsidR="00A93AD4" w:rsidRPr="00DE41AA" w:rsidRDefault="008B0B39" w:rsidP="00D96CFE">
      <w:pPr>
        <w:jc w:val="both"/>
        <w:rPr>
          <w:rStyle w:val="normalchar"/>
          <w:i/>
          <w:iCs/>
        </w:rPr>
      </w:pPr>
      <w:r w:rsidRPr="00DE41AA">
        <w:rPr>
          <w:rStyle w:val="normalchar"/>
          <w:i/>
          <w:iCs/>
        </w:rPr>
        <w:t xml:space="preserve">DIY SOS renovates Blackpool Carers Centre for BBC Children in Need. </w:t>
      </w:r>
      <w:r w:rsidR="00B668EA" w:rsidRPr="00DE41AA">
        <w:rPr>
          <w:rStyle w:val="normalchar"/>
          <w:i/>
          <w:iCs/>
        </w:rPr>
        <w:t>Tune in to see t</w:t>
      </w:r>
      <w:r w:rsidR="00A93AD4" w:rsidRPr="00DE41AA">
        <w:rPr>
          <w:rStyle w:val="normalchar"/>
          <w:i/>
          <w:iCs/>
        </w:rPr>
        <w:t xml:space="preserve">he full transformation </w:t>
      </w:r>
      <w:r w:rsidRPr="00DE41AA">
        <w:rPr>
          <w:rStyle w:val="normalchar"/>
          <w:i/>
          <w:iCs/>
        </w:rPr>
        <w:t>in</w:t>
      </w:r>
      <w:r w:rsidRPr="00DE41AA">
        <w:rPr>
          <w:i/>
          <w:iCs/>
        </w:rPr>
        <w:t xml:space="preserve"> </w:t>
      </w:r>
      <w:r w:rsidR="003813A8" w:rsidRPr="00DE41AA">
        <w:rPr>
          <w:i/>
          <w:iCs/>
        </w:rPr>
        <w:t>DIY SOS: Million Pound Build for BBC Children in Need</w:t>
      </w:r>
      <w:r w:rsidR="003813A8" w:rsidRPr="00DE41AA">
        <w:t xml:space="preserve"> </w:t>
      </w:r>
      <w:r w:rsidRPr="00DE41AA">
        <w:rPr>
          <w:i/>
          <w:iCs/>
        </w:rPr>
        <w:t xml:space="preserve">at </w:t>
      </w:r>
      <w:r w:rsidR="003813A8" w:rsidRPr="00DE41AA">
        <w:rPr>
          <w:i/>
          <w:iCs/>
        </w:rPr>
        <w:t>8.</w:t>
      </w:r>
      <w:r w:rsidR="006750D6" w:rsidRPr="00DE41AA">
        <w:rPr>
          <w:i/>
          <w:iCs/>
        </w:rPr>
        <w:t>00</w:t>
      </w:r>
      <w:r w:rsidR="003813A8" w:rsidRPr="00DE41AA">
        <w:rPr>
          <w:i/>
          <w:iCs/>
        </w:rPr>
        <w:t>pm</w:t>
      </w:r>
      <w:r w:rsidR="006750D6" w:rsidRPr="00DE41AA">
        <w:rPr>
          <w:i/>
          <w:iCs/>
        </w:rPr>
        <w:t xml:space="preserve"> on </w:t>
      </w:r>
      <w:r w:rsidR="00776599" w:rsidRPr="00DE41AA">
        <w:rPr>
          <w:i/>
          <w:iCs/>
        </w:rPr>
        <w:t xml:space="preserve">Thursday </w:t>
      </w:r>
      <w:r w:rsidR="006750D6" w:rsidRPr="00DE41AA">
        <w:rPr>
          <w:i/>
          <w:iCs/>
        </w:rPr>
        <w:t>17</w:t>
      </w:r>
      <w:r w:rsidR="006750D6" w:rsidRPr="00DE41AA">
        <w:rPr>
          <w:i/>
          <w:iCs/>
          <w:vertAlign w:val="superscript"/>
        </w:rPr>
        <w:t>th</w:t>
      </w:r>
      <w:r w:rsidR="006750D6" w:rsidRPr="00DE41AA">
        <w:rPr>
          <w:i/>
          <w:iCs/>
        </w:rPr>
        <w:t xml:space="preserve"> November</w:t>
      </w:r>
      <w:r w:rsidRPr="00DE41AA">
        <w:rPr>
          <w:i/>
          <w:iCs/>
        </w:rPr>
        <w:t>, BBC One.</w:t>
      </w:r>
      <w:r w:rsidR="00A93AD4" w:rsidRPr="00DE41AA">
        <w:rPr>
          <w:i/>
          <w:iCs/>
        </w:rPr>
        <w:t xml:space="preserve"> </w:t>
      </w:r>
    </w:p>
    <w:p w:rsidR="00A93AD4" w:rsidRPr="00DE41AA" w:rsidRDefault="00A93AD4" w:rsidP="00D96CFE">
      <w:pPr>
        <w:jc w:val="both"/>
        <w:rPr>
          <w:b/>
          <w:bCs/>
          <w:u w:val="single"/>
        </w:rPr>
      </w:pPr>
      <w:r w:rsidRPr="00DE41AA">
        <w:rPr>
          <w:rStyle w:val="normalchar"/>
          <w:b/>
          <w:bCs/>
        </w:rPr>
        <w:t>Notes to Editors:</w:t>
      </w:r>
    </w:p>
    <w:p w:rsidR="00A93AD4" w:rsidRPr="00DE41AA" w:rsidRDefault="00B75509" w:rsidP="00D96CFE">
      <w:pPr>
        <w:jc w:val="both"/>
      </w:pPr>
      <w:r w:rsidRPr="00DE41AA">
        <w:rPr>
          <w:rStyle w:val="normalchar"/>
          <w:b/>
          <w:bCs/>
        </w:rPr>
        <w:t xml:space="preserve">About </w:t>
      </w:r>
      <w:r w:rsidR="00A93AD4" w:rsidRPr="00DE41AA">
        <w:rPr>
          <w:rStyle w:val="normalchar"/>
          <w:b/>
          <w:bCs/>
        </w:rPr>
        <w:t>BBC Children in Need</w:t>
      </w:r>
    </w:p>
    <w:p w:rsidR="00A93AD4" w:rsidRPr="00DE41AA" w:rsidRDefault="00A93AD4" w:rsidP="00D96CFE">
      <w:pPr>
        <w:jc w:val="both"/>
      </w:pPr>
      <w:r w:rsidRPr="00DE41AA">
        <w:t>BBC Children in Need’s vision is that every child in the UK has a safe, happy and secure childhood and the chance to reach their potential.  The charity believes this will be realised by supporting, promoting and publicising work that addresses the challenges that children and young people face and work that builds their skills and resilience.</w:t>
      </w:r>
    </w:p>
    <w:p w:rsidR="00A93AD4" w:rsidRPr="00DE41AA" w:rsidRDefault="00A93AD4" w:rsidP="00D96CFE">
      <w:pPr>
        <w:jc w:val="both"/>
      </w:pPr>
      <w:r w:rsidRPr="00DE41AA">
        <w:t>BBC Children in Need is currently supporting 2,400 projects that are working with children facing a range of disadvantages for example, poverty and deprivation; children who have been the victims of abuse or neglect or disabled young people.  </w:t>
      </w:r>
    </w:p>
    <w:p w:rsidR="00A93AD4" w:rsidRPr="00DE41AA" w:rsidRDefault="00481E7E" w:rsidP="00D96CFE">
      <w:pPr>
        <w:jc w:val="both"/>
      </w:pPr>
      <w:r w:rsidRPr="00DE41AA">
        <w:t>More information on the c</w:t>
      </w:r>
      <w:r w:rsidR="00A93AD4" w:rsidRPr="00DE41AA">
        <w:t>harity is available via </w:t>
      </w:r>
      <w:hyperlink r:id="rId7" w:tgtFrame="_blank" w:history="1">
        <w:r w:rsidR="00A93AD4" w:rsidRPr="00DE41AA">
          <w:rPr>
            <w:rStyle w:val="hyperlinkchar"/>
            <w:u w:val="single"/>
          </w:rPr>
          <w:t>bbc.co.uk/</w:t>
        </w:r>
        <w:proofErr w:type="spellStart"/>
        <w:r w:rsidR="00A93AD4" w:rsidRPr="00DE41AA">
          <w:rPr>
            <w:rStyle w:val="hyperlinkchar"/>
            <w:u w:val="single"/>
          </w:rPr>
          <w:t>pudsey</w:t>
        </w:r>
        <w:proofErr w:type="spellEnd"/>
      </w:hyperlink>
    </w:p>
    <w:p w:rsidR="00BF3170" w:rsidRPr="00DE41AA" w:rsidRDefault="00BF3170" w:rsidP="00481E7E"/>
    <w:p w:rsidR="00481E7E" w:rsidRPr="00DE41AA" w:rsidRDefault="00481E7E" w:rsidP="00481E7E">
      <w:pPr>
        <w:rPr>
          <w:b/>
          <w:bCs/>
        </w:rPr>
      </w:pPr>
      <w:r w:rsidRPr="00DE41AA">
        <w:rPr>
          <w:b/>
          <w:bCs/>
        </w:rPr>
        <w:t>About Blackpool Carers Centre</w:t>
      </w:r>
    </w:p>
    <w:p w:rsidR="00481E7E" w:rsidRPr="00DE41AA" w:rsidRDefault="00481E7E" w:rsidP="00481E7E">
      <w:pPr>
        <w:rPr>
          <w:lang w:eastAsia="en-US"/>
        </w:rPr>
      </w:pPr>
      <w:r w:rsidRPr="00DE41AA">
        <w:t>Blackpool Carers Centre is the single point of access for young carers in Blackpool.  </w:t>
      </w:r>
    </w:p>
    <w:p w:rsidR="00481E7E" w:rsidRPr="00DE41AA" w:rsidRDefault="00481E7E" w:rsidP="00481E7E">
      <w:r w:rsidRPr="00DE41AA">
        <w:lastRenderedPageBreak/>
        <w:t>A young carer is a person under 18 who provides unpaid care for a parent or other family member. Young carers are forced to grow up early and miss out on the same opportunities as other children because they care for family members who are disabled or chronically ill, or for adults who are misusing alcohol or drugs.</w:t>
      </w:r>
    </w:p>
    <w:p w:rsidR="00481E7E" w:rsidRPr="00DE41AA" w:rsidRDefault="00481E7E" w:rsidP="00481E7E">
      <w:r w:rsidRPr="00DE41AA">
        <w:t xml:space="preserve">We offer a wide range of family services including emotional and practical support for over 400 young carers from the age of 5 years. </w:t>
      </w:r>
    </w:p>
    <w:p w:rsidR="00481E7E" w:rsidRPr="00DE41AA" w:rsidRDefault="00481E7E" w:rsidP="00481E7E">
      <w:r w:rsidRPr="00DE41AA">
        <w:t>More information on the Charity is available via ww.blackpoolcarers.org</w:t>
      </w:r>
    </w:p>
    <w:p w:rsidR="00481E7E" w:rsidRDefault="00481E7E" w:rsidP="00D96CFE">
      <w:pPr>
        <w:jc w:val="both"/>
      </w:pPr>
    </w:p>
    <w:p w:rsidR="00F51FA0" w:rsidRDefault="00F51FA0" w:rsidP="00580AD9">
      <w:pPr>
        <w:jc w:val="both"/>
      </w:pPr>
      <w:r>
        <w:t> </w:t>
      </w:r>
    </w:p>
    <w:p w:rsidR="003749DE" w:rsidRDefault="003749DE"/>
    <w:sectPr w:rsidR="003749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E6756"/>
    <w:multiLevelType w:val="hybridMultilevel"/>
    <w:tmpl w:val="5CE2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A0"/>
    <w:rsid w:val="00033872"/>
    <w:rsid w:val="00055E38"/>
    <w:rsid w:val="00061683"/>
    <w:rsid w:val="00072C61"/>
    <w:rsid w:val="000929A0"/>
    <w:rsid w:val="000C27BA"/>
    <w:rsid w:val="000C48B3"/>
    <w:rsid w:val="000C6766"/>
    <w:rsid w:val="000F3FAC"/>
    <w:rsid w:val="000F6368"/>
    <w:rsid w:val="00103A7D"/>
    <w:rsid w:val="0011111D"/>
    <w:rsid w:val="00145034"/>
    <w:rsid w:val="00147512"/>
    <w:rsid w:val="00170223"/>
    <w:rsid w:val="001956E7"/>
    <w:rsid w:val="001A6685"/>
    <w:rsid w:val="001B15A7"/>
    <w:rsid w:val="001C679F"/>
    <w:rsid w:val="001E0B99"/>
    <w:rsid w:val="001E2D70"/>
    <w:rsid w:val="001F1732"/>
    <w:rsid w:val="001F7185"/>
    <w:rsid w:val="00204C8C"/>
    <w:rsid w:val="00227F8D"/>
    <w:rsid w:val="00257EED"/>
    <w:rsid w:val="002770C2"/>
    <w:rsid w:val="002A3E03"/>
    <w:rsid w:val="002B70A1"/>
    <w:rsid w:val="00327071"/>
    <w:rsid w:val="00336128"/>
    <w:rsid w:val="003749DE"/>
    <w:rsid w:val="003813A8"/>
    <w:rsid w:val="00382564"/>
    <w:rsid w:val="003B14E1"/>
    <w:rsid w:val="003C436D"/>
    <w:rsid w:val="003C7238"/>
    <w:rsid w:val="004261FE"/>
    <w:rsid w:val="00474FDE"/>
    <w:rsid w:val="00481E7E"/>
    <w:rsid w:val="00484410"/>
    <w:rsid w:val="00494A7A"/>
    <w:rsid w:val="004E2FE5"/>
    <w:rsid w:val="004F4DDD"/>
    <w:rsid w:val="00506D0B"/>
    <w:rsid w:val="00522B24"/>
    <w:rsid w:val="005459F6"/>
    <w:rsid w:val="00553196"/>
    <w:rsid w:val="00554E2C"/>
    <w:rsid w:val="00565BDE"/>
    <w:rsid w:val="0057335C"/>
    <w:rsid w:val="00580AD9"/>
    <w:rsid w:val="00584E18"/>
    <w:rsid w:val="005B6CDA"/>
    <w:rsid w:val="005E5629"/>
    <w:rsid w:val="00641970"/>
    <w:rsid w:val="006750D6"/>
    <w:rsid w:val="00676B26"/>
    <w:rsid w:val="006941CD"/>
    <w:rsid w:val="006A2251"/>
    <w:rsid w:val="006B0679"/>
    <w:rsid w:val="006B09E5"/>
    <w:rsid w:val="006D3D13"/>
    <w:rsid w:val="006F2404"/>
    <w:rsid w:val="00702168"/>
    <w:rsid w:val="00776599"/>
    <w:rsid w:val="007A07C0"/>
    <w:rsid w:val="007A5924"/>
    <w:rsid w:val="007A5B22"/>
    <w:rsid w:val="007B16BB"/>
    <w:rsid w:val="007F1DED"/>
    <w:rsid w:val="00800AC4"/>
    <w:rsid w:val="00820313"/>
    <w:rsid w:val="008205CD"/>
    <w:rsid w:val="00820D00"/>
    <w:rsid w:val="0085074B"/>
    <w:rsid w:val="00853E6D"/>
    <w:rsid w:val="00865E4B"/>
    <w:rsid w:val="008746C9"/>
    <w:rsid w:val="008756A2"/>
    <w:rsid w:val="008A1947"/>
    <w:rsid w:val="008B0B39"/>
    <w:rsid w:val="008B2926"/>
    <w:rsid w:val="008D0D50"/>
    <w:rsid w:val="008F2D0D"/>
    <w:rsid w:val="00902894"/>
    <w:rsid w:val="0093196F"/>
    <w:rsid w:val="00952316"/>
    <w:rsid w:val="00983CE4"/>
    <w:rsid w:val="00990BDD"/>
    <w:rsid w:val="009A1DA1"/>
    <w:rsid w:val="009B342F"/>
    <w:rsid w:val="009B7E5F"/>
    <w:rsid w:val="009F2526"/>
    <w:rsid w:val="009F4877"/>
    <w:rsid w:val="009F6A32"/>
    <w:rsid w:val="00A132A4"/>
    <w:rsid w:val="00A1641E"/>
    <w:rsid w:val="00A1705C"/>
    <w:rsid w:val="00A25D7D"/>
    <w:rsid w:val="00A32052"/>
    <w:rsid w:val="00A46DCF"/>
    <w:rsid w:val="00A57395"/>
    <w:rsid w:val="00A6191A"/>
    <w:rsid w:val="00A90ECE"/>
    <w:rsid w:val="00A939CC"/>
    <w:rsid w:val="00A93AD4"/>
    <w:rsid w:val="00A97672"/>
    <w:rsid w:val="00AB16D9"/>
    <w:rsid w:val="00AD74FF"/>
    <w:rsid w:val="00AE5743"/>
    <w:rsid w:val="00B01F23"/>
    <w:rsid w:val="00B2585D"/>
    <w:rsid w:val="00B668EA"/>
    <w:rsid w:val="00B70EDE"/>
    <w:rsid w:val="00B75509"/>
    <w:rsid w:val="00B940D3"/>
    <w:rsid w:val="00B958B0"/>
    <w:rsid w:val="00BC0448"/>
    <w:rsid w:val="00BC1B00"/>
    <w:rsid w:val="00BC1FF9"/>
    <w:rsid w:val="00BF3170"/>
    <w:rsid w:val="00C005E5"/>
    <w:rsid w:val="00C23FB6"/>
    <w:rsid w:val="00C259C3"/>
    <w:rsid w:val="00C51398"/>
    <w:rsid w:val="00C77D92"/>
    <w:rsid w:val="00CB1D38"/>
    <w:rsid w:val="00CB2963"/>
    <w:rsid w:val="00CB3E24"/>
    <w:rsid w:val="00CD47E8"/>
    <w:rsid w:val="00CE5D59"/>
    <w:rsid w:val="00CF7BF1"/>
    <w:rsid w:val="00D1360F"/>
    <w:rsid w:val="00D17B69"/>
    <w:rsid w:val="00D22F3E"/>
    <w:rsid w:val="00D53CA3"/>
    <w:rsid w:val="00D67CF8"/>
    <w:rsid w:val="00D96CFE"/>
    <w:rsid w:val="00DB03DB"/>
    <w:rsid w:val="00DE41AA"/>
    <w:rsid w:val="00E1133C"/>
    <w:rsid w:val="00E32A08"/>
    <w:rsid w:val="00E3744C"/>
    <w:rsid w:val="00E3751A"/>
    <w:rsid w:val="00E4248E"/>
    <w:rsid w:val="00E6061E"/>
    <w:rsid w:val="00E71124"/>
    <w:rsid w:val="00E7298A"/>
    <w:rsid w:val="00EB669B"/>
    <w:rsid w:val="00EE09DD"/>
    <w:rsid w:val="00F01E70"/>
    <w:rsid w:val="00F45AB1"/>
    <w:rsid w:val="00F51FA0"/>
    <w:rsid w:val="00F67F0E"/>
    <w:rsid w:val="00F72F45"/>
    <w:rsid w:val="00F83867"/>
    <w:rsid w:val="00FC19DC"/>
    <w:rsid w:val="00FD29D4"/>
    <w:rsid w:val="00FF1C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1FA0"/>
    <w:rPr>
      <w:color w:val="0000FF"/>
      <w:u w:val="single"/>
    </w:rPr>
  </w:style>
  <w:style w:type="paragraph" w:customStyle="1" w:styleId="Normal1">
    <w:name w:val="Normal1"/>
    <w:basedOn w:val="Normal"/>
    <w:rsid w:val="00F51FA0"/>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basedOn w:val="Normal"/>
    <w:rsid w:val="00F51FA0"/>
    <w:pPr>
      <w:spacing w:before="100" w:beforeAutospacing="1" w:after="100" w:afterAutospacing="1" w:line="240" w:lineRule="auto"/>
    </w:pPr>
    <w:rPr>
      <w:rFonts w:ascii="Times New Roman" w:hAnsi="Times New Roman" w:cs="Times New Roman"/>
      <w:sz w:val="24"/>
      <w:szCs w:val="24"/>
    </w:rPr>
  </w:style>
  <w:style w:type="character" w:customStyle="1" w:styleId="normalchar">
    <w:name w:val="normal__char"/>
    <w:basedOn w:val="DefaultParagraphFont"/>
    <w:rsid w:val="00F51FA0"/>
  </w:style>
  <w:style w:type="character" w:customStyle="1" w:styleId="defaultchar">
    <w:name w:val="default__char"/>
    <w:basedOn w:val="DefaultParagraphFont"/>
    <w:rsid w:val="00F51FA0"/>
  </w:style>
  <w:style w:type="character" w:customStyle="1" w:styleId="strongchar">
    <w:name w:val="strong__char"/>
    <w:basedOn w:val="DefaultParagraphFont"/>
    <w:rsid w:val="00F51FA0"/>
  </w:style>
  <w:style w:type="character" w:customStyle="1" w:styleId="hyperlinkchar">
    <w:name w:val="hyperlink__char"/>
    <w:basedOn w:val="DefaultParagraphFont"/>
    <w:rsid w:val="00F51FA0"/>
  </w:style>
  <w:style w:type="paragraph" w:styleId="ListParagraph">
    <w:name w:val="List Paragraph"/>
    <w:basedOn w:val="Normal"/>
    <w:uiPriority w:val="34"/>
    <w:qFormat/>
    <w:rsid w:val="007A5B22"/>
    <w:pPr>
      <w:spacing w:after="0" w:line="240" w:lineRule="auto"/>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506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D0B"/>
    <w:rPr>
      <w:rFonts w:ascii="Tahoma" w:hAnsi="Tahoma" w:cs="Tahoma"/>
      <w:sz w:val="16"/>
      <w:szCs w:val="16"/>
    </w:rPr>
  </w:style>
  <w:style w:type="character" w:styleId="CommentReference">
    <w:name w:val="annotation reference"/>
    <w:basedOn w:val="DefaultParagraphFont"/>
    <w:uiPriority w:val="99"/>
    <w:semiHidden/>
    <w:unhideWhenUsed/>
    <w:rsid w:val="00F67F0E"/>
    <w:rPr>
      <w:sz w:val="16"/>
      <w:szCs w:val="16"/>
    </w:rPr>
  </w:style>
  <w:style w:type="paragraph" w:styleId="CommentText">
    <w:name w:val="annotation text"/>
    <w:basedOn w:val="Normal"/>
    <w:link w:val="CommentTextChar"/>
    <w:uiPriority w:val="99"/>
    <w:semiHidden/>
    <w:unhideWhenUsed/>
    <w:rsid w:val="00F67F0E"/>
    <w:pPr>
      <w:spacing w:line="240" w:lineRule="auto"/>
    </w:pPr>
    <w:rPr>
      <w:sz w:val="20"/>
      <w:szCs w:val="20"/>
    </w:rPr>
  </w:style>
  <w:style w:type="character" w:customStyle="1" w:styleId="CommentTextChar">
    <w:name w:val="Comment Text Char"/>
    <w:basedOn w:val="DefaultParagraphFont"/>
    <w:link w:val="CommentText"/>
    <w:uiPriority w:val="99"/>
    <w:semiHidden/>
    <w:rsid w:val="00F67F0E"/>
    <w:rPr>
      <w:sz w:val="20"/>
      <w:szCs w:val="20"/>
    </w:rPr>
  </w:style>
  <w:style w:type="paragraph" w:styleId="CommentSubject">
    <w:name w:val="annotation subject"/>
    <w:basedOn w:val="CommentText"/>
    <w:next w:val="CommentText"/>
    <w:link w:val="CommentSubjectChar"/>
    <w:uiPriority w:val="99"/>
    <w:semiHidden/>
    <w:unhideWhenUsed/>
    <w:rsid w:val="00F67F0E"/>
    <w:rPr>
      <w:b/>
      <w:bCs/>
    </w:rPr>
  </w:style>
  <w:style w:type="character" w:customStyle="1" w:styleId="CommentSubjectChar">
    <w:name w:val="Comment Subject Char"/>
    <w:basedOn w:val="CommentTextChar"/>
    <w:link w:val="CommentSubject"/>
    <w:uiPriority w:val="99"/>
    <w:semiHidden/>
    <w:rsid w:val="00F67F0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51FA0"/>
    <w:rPr>
      <w:color w:val="0000FF"/>
      <w:u w:val="single"/>
    </w:rPr>
  </w:style>
  <w:style w:type="paragraph" w:customStyle="1" w:styleId="Normal1">
    <w:name w:val="Normal1"/>
    <w:basedOn w:val="Normal"/>
    <w:rsid w:val="00F51FA0"/>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basedOn w:val="Normal"/>
    <w:rsid w:val="00F51FA0"/>
    <w:pPr>
      <w:spacing w:before="100" w:beforeAutospacing="1" w:after="100" w:afterAutospacing="1" w:line="240" w:lineRule="auto"/>
    </w:pPr>
    <w:rPr>
      <w:rFonts w:ascii="Times New Roman" w:hAnsi="Times New Roman" w:cs="Times New Roman"/>
      <w:sz w:val="24"/>
      <w:szCs w:val="24"/>
    </w:rPr>
  </w:style>
  <w:style w:type="character" w:customStyle="1" w:styleId="normalchar">
    <w:name w:val="normal__char"/>
    <w:basedOn w:val="DefaultParagraphFont"/>
    <w:rsid w:val="00F51FA0"/>
  </w:style>
  <w:style w:type="character" w:customStyle="1" w:styleId="defaultchar">
    <w:name w:val="default__char"/>
    <w:basedOn w:val="DefaultParagraphFont"/>
    <w:rsid w:val="00F51FA0"/>
  </w:style>
  <w:style w:type="character" w:customStyle="1" w:styleId="strongchar">
    <w:name w:val="strong__char"/>
    <w:basedOn w:val="DefaultParagraphFont"/>
    <w:rsid w:val="00F51FA0"/>
  </w:style>
  <w:style w:type="character" w:customStyle="1" w:styleId="hyperlinkchar">
    <w:name w:val="hyperlink__char"/>
    <w:basedOn w:val="DefaultParagraphFont"/>
    <w:rsid w:val="00F51FA0"/>
  </w:style>
  <w:style w:type="paragraph" w:styleId="ListParagraph">
    <w:name w:val="List Paragraph"/>
    <w:basedOn w:val="Normal"/>
    <w:uiPriority w:val="34"/>
    <w:qFormat/>
    <w:rsid w:val="007A5B22"/>
    <w:pPr>
      <w:spacing w:after="0" w:line="240" w:lineRule="auto"/>
      <w:ind w:left="720"/>
      <w:contextualSpacing/>
    </w:pPr>
    <w:rPr>
      <w:rFonts w:ascii="Calibri" w:hAnsi="Calibri" w:cs="Times New Roman"/>
    </w:rPr>
  </w:style>
  <w:style w:type="paragraph" w:styleId="BalloonText">
    <w:name w:val="Balloon Text"/>
    <w:basedOn w:val="Normal"/>
    <w:link w:val="BalloonTextChar"/>
    <w:uiPriority w:val="99"/>
    <w:semiHidden/>
    <w:unhideWhenUsed/>
    <w:rsid w:val="00506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D0B"/>
    <w:rPr>
      <w:rFonts w:ascii="Tahoma" w:hAnsi="Tahoma" w:cs="Tahoma"/>
      <w:sz w:val="16"/>
      <w:szCs w:val="16"/>
    </w:rPr>
  </w:style>
  <w:style w:type="character" w:styleId="CommentReference">
    <w:name w:val="annotation reference"/>
    <w:basedOn w:val="DefaultParagraphFont"/>
    <w:uiPriority w:val="99"/>
    <w:semiHidden/>
    <w:unhideWhenUsed/>
    <w:rsid w:val="00F67F0E"/>
    <w:rPr>
      <w:sz w:val="16"/>
      <w:szCs w:val="16"/>
    </w:rPr>
  </w:style>
  <w:style w:type="paragraph" w:styleId="CommentText">
    <w:name w:val="annotation text"/>
    <w:basedOn w:val="Normal"/>
    <w:link w:val="CommentTextChar"/>
    <w:uiPriority w:val="99"/>
    <w:semiHidden/>
    <w:unhideWhenUsed/>
    <w:rsid w:val="00F67F0E"/>
    <w:pPr>
      <w:spacing w:line="240" w:lineRule="auto"/>
    </w:pPr>
    <w:rPr>
      <w:sz w:val="20"/>
      <w:szCs w:val="20"/>
    </w:rPr>
  </w:style>
  <w:style w:type="character" w:customStyle="1" w:styleId="CommentTextChar">
    <w:name w:val="Comment Text Char"/>
    <w:basedOn w:val="DefaultParagraphFont"/>
    <w:link w:val="CommentText"/>
    <w:uiPriority w:val="99"/>
    <w:semiHidden/>
    <w:rsid w:val="00F67F0E"/>
    <w:rPr>
      <w:sz w:val="20"/>
      <w:szCs w:val="20"/>
    </w:rPr>
  </w:style>
  <w:style w:type="paragraph" w:styleId="CommentSubject">
    <w:name w:val="annotation subject"/>
    <w:basedOn w:val="CommentText"/>
    <w:next w:val="CommentText"/>
    <w:link w:val="CommentSubjectChar"/>
    <w:uiPriority w:val="99"/>
    <w:semiHidden/>
    <w:unhideWhenUsed/>
    <w:rsid w:val="00F67F0E"/>
    <w:rPr>
      <w:b/>
      <w:bCs/>
    </w:rPr>
  </w:style>
  <w:style w:type="character" w:customStyle="1" w:styleId="CommentSubjectChar">
    <w:name w:val="Comment Subject Char"/>
    <w:basedOn w:val="CommentTextChar"/>
    <w:link w:val="CommentSubject"/>
    <w:uiPriority w:val="99"/>
    <w:semiHidden/>
    <w:rsid w:val="00F67F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1576">
      <w:bodyDiv w:val="1"/>
      <w:marLeft w:val="0"/>
      <w:marRight w:val="0"/>
      <w:marTop w:val="0"/>
      <w:marBottom w:val="0"/>
      <w:divBdr>
        <w:top w:val="none" w:sz="0" w:space="0" w:color="auto"/>
        <w:left w:val="none" w:sz="0" w:space="0" w:color="auto"/>
        <w:bottom w:val="none" w:sz="0" w:space="0" w:color="auto"/>
        <w:right w:val="none" w:sz="0" w:space="0" w:color="auto"/>
      </w:divBdr>
    </w:div>
    <w:div w:id="242491363">
      <w:bodyDiv w:val="1"/>
      <w:marLeft w:val="0"/>
      <w:marRight w:val="0"/>
      <w:marTop w:val="0"/>
      <w:marBottom w:val="0"/>
      <w:divBdr>
        <w:top w:val="none" w:sz="0" w:space="0" w:color="auto"/>
        <w:left w:val="none" w:sz="0" w:space="0" w:color="auto"/>
        <w:bottom w:val="none" w:sz="0" w:space="0" w:color="auto"/>
        <w:right w:val="none" w:sz="0" w:space="0" w:color="auto"/>
      </w:divBdr>
    </w:div>
    <w:div w:id="597177941">
      <w:bodyDiv w:val="1"/>
      <w:marLeft w:val="0"/>
      <w:marRight w:val="0"/>
      <w:marTop w:val="0"/>
      <w:marBottom w:val="0"/>
      <w:divBdr>
        <w:top w:val="none" w:sz="0" w:space="0" w:color="auto"/>
        <w:left w:val="none" w:sz="0" w:space="0" w:color="auto"/>
        <w:bottom w:val="none" w:sz="0" w:space="0" w:color="auto"/>
        <w:right w:val="none" w:sz="0" w:space="0" w:color="auto"/>
      </w:divBdr>
    </w:div>
    <w:div w:id="1525822872">
      <w:bodyDiv w:val="1"/>
      <w:marLeft w:val="0"/>
      <w:marRight w:val="0"/>
      <w:marTop w:val="0"/>
      <w:marBottom w:val="0"/>
      <w:divBdr>
        <w:top w:val="none" w:sz="0" w:space="0" w:color="auto"/>
        <w:left w:val="none" w:sz="0" w:space="0" w:color="auto"/>
        <w:bottom w:val="none" w:sz="0" w:space="0" w:color="auto"/>
        <w:right w:val="none" w:sz="0" w:space="0" w:color="auto"/>
      </w:divBdr>
    </w:div>
    <w:div w:id="1617249615">
      <w:bodyDiv w:val="1"/>
      <w:marLeft w:val="0"/>
      <w:marRight w:val="0"/>
      <w:marTop w:val="0"/>
      <w:marBottom w:val="0"/>
      <w:divBdr>
        <w:top w:val="none" w:sz="0" w:space="0" w:color="auto"/>
        <w:left w:val="none" w:sz="0" w:space="0" w:color="auto"/>
        <w:bottom w:val="none" w:sz="0" w:space="0" w:color="auto"/>
        <w:right w:val="none" w:sz="0" w:space="0" w:color="auto"/>
      </w:divBdr>
    </w:div>
    <w:div w:id="1618835618">
      <w:bodyDiv w:val="1"/>
      <w:marLeft w:val="0"/>
      <w:marRight w:val="0"/>
      <w:marTop w:val="0"/>
      <w:marBottom w:val="0"/>
      <w:divBdr>
        <w:top w:val="none" w:sz="0" w:space="0" w:color="auto"/>
        <w:left w:val="none" w:sz="0" w:space="0" w:color="auto"/>
        <w:bottom w:val="none" w:sz="0" w:space="0" w:color="auto"/>
        <w:right w:val="none" w:sz="0" w:space="0" w:color="auto"/>
      </w:divBdr>
    </w:div>
    <w:div w:id="1776486875">
      <w:bodyDiv w:val="1"/>
      <w:marLeft w:val="0"/>
      <w:marRight w:val="0"/>
      <w:marTop w:val="0"/>
      <w:marBottom w:val="0"/>
      <w:divBdr>
        <w:top w:val="none" w:sz="0" w:space="0" w:color="auto"/>
        <w:left w:val="none" w:sz="0" w:space="0" w:color="auto"/>
        <w:bottom w:val="none" w:sz="0" w:space="0" w:color="auto"/>
        <w:right w:val="none" w:sz="0" w:space="0" w:color="auto"/>
      </w:divBdr>
    </w:div>
    <w:div w:id="201995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bc.co.uk/puds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co.stephens@bbc.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5156</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Coco Stephens</dc:creator>
  <cp:lastModifiedBy>Chloe Murphy</cp:lastModifiedBy>
  <cp:revision>2</cp:revision>
  <cp:lastPrinted>2016-10-24T14:30:00Z</cp:lastPrinted>
  <dcterms:created xsi:type="dcterms:W3CDTF">2016-11-11T12:44:00Z</dcterms:created>
  <dcterms:modified xsi:type="dcterms:W3CDTF">2016-11-11T12:44:00Z</dcterms:modified>
</cp:coreProperties>
</file>